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C1DA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附件</w:t>
      </w:r>
    </w:p>
    <w:p w14:paraId="34D194AA">
      <w:pPr>
        <w:pStyle w:val="2"/>
        <w:bidi w:val="0"/>
        <w:rPr>
          <w:rFonts w:hint="eastAsia"/>
          <w:lang w:val="en-US" w:eastAsia="zh-CN"/>
        </w:rPr>
      </w:pPr>
      <w:r>
        <w:rPr>
          <w:rFonts w:hint="eastAsia"/>
          <w:lang w:val="en-US" w:eastAsia="zh-CN"/>
        </w:rPr>
        <w:t>需求调</w:t>
      </w:r>
      <w:bookmarkStart w:id="0" w:name="_GoBack"/>
      <w:bookmarkEnd w:id="0"/>
      <w:r>
        <w:rPr>
          <w:rFonts w:hint="eastAsia"/>
          <w:lang w:val="en-US" w:eastAsia="zh-CN"/>
        </w:rPr>
        <w:t>查回复函</w:t>
      </w:r>
    </w:p>
    <w:p w14:paraId="5C802AA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87AE2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致：广西德元工程项目管理有限责任公司：</w:t>
      </w:r>
    </w:p>
    <w:p w14:paraId="534BBE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我公司已认真阅读了贵公司编制的采购需求调查书，充分知悉并了解了贵公司针对本次采购需求调查内容，我方针对本次调查问卷的建议或者意见都已在本记录中进行了反映。</w:t>
      </w:r>
    </w:p>
    <w:p w14:paraId="3DB6B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我方同意贵方无偿采用我方提交的采购需求调查问卷全部或部分内容作为贵方采购需求的内容，并无需承担任何责任。</w:t>
      </w:r>
    </w:p>
    <w:p w14:paraId="42D35D7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7"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14:paraId="24EAD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单位名称（单位公章）：</w:t>
      </w:r>
    </w:p>
    <w:p w14:paraId="487D35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联系人：</w:t>
      </w:r>
    </w:p>
    <w:p w14:paraId="5B754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联系电话：</w:t>
      </w:r>
    </w:p>
    <w:p w14:paraId="572A13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CEB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9A4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E336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D761">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300E6">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D3D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C2FA7"/>
    <w:multiLevelType w:val="singleLevel"/>
    <w:tmpl w:val="438C2FA7"/>
    <w:lvl w:ilvl="0" w:tentative="0">
      <w:start w:val="1"/>
      <w:numFmt w:val="decimal"/>
      <w:pStyle w:val="5"/>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91390417-F895-4091-9430-19FA0CAE213E}"/>
    <w:docVar w:name="KY_MEDREF_VERSION" w:val="3"/>
  </w:docVars>
  <w:rsids>
    <w:rsidRoot w:val="53363629"/>
    <w:rsid w:val="002D2DB0"/>
    <w:rsid w:val="00380E60"/>
    <w:rsid w:val="02315D47"/>
    <w:rsid w:val="05A5708C"/>
    <w:rsid w:val="069F430B"/>
    <w:rsid w:val="08364A21"/>
    <w:rsid w:val="0C9F5CA8"/>
    <w:rsid w:val="0CC10DC0"/>
    <w:rsid w:val="0EA979A4"/>
    <w:rsid w:val="0EED1247"/>
    <w:rsid w:val="0F694D72"/>
    <w:rsid w:val="102E1484"/>
    <w:rsid w:val="11567E6B"/>
    <w:rsid w:val="12BE7183"/>
    <w:rsid w:val="13722A67"/>
    <w:rsid w:val="143A2CC9"/>
    <w:rsid w:val="166F2C26"/>
    <w:rsid w:val="16B6149B"/>
    <w:rsid w:val="178A2A52"/>
    <w:rsid w:val="17970792"/>
    <w:rsid w:val="1ED254BB"/>
    <w:rsid w:val="1F10648E"/>
    <w:rsid w:val="1F5F1D90"/>
    <w:rsid w:val="1F812066"/>
    <w:rsid w:val="20D10B68"/>
    <w:rsid w:val="21CA1A71"/>
    <w:rsid w:val="227216BF"/>
    <w:rsid w:val="27DD6975"/>
    <w:rsid w:val="27FC2C9F"/>
    <w:rsid w:val="2E1E316F"/>
    <w:rsid w:val="2F4E0BE3"/>
    <w:rsid w:val="324879DE"/>
    <w:rsid w:val="343E14E5"/>
    <w:rsid w:val="37633048"/>
    <w:rsid w:val="41B63597"/>
    <w:rsid w:val="426A5391"/>
    <w:rsid w:val="44DF2CA8"/>
    <w:rsid w:val="462036D5"/>
    <w:rsid w:val="4AB74B8F"/>
    <w:rsid w:val="4CAE6F20"/>
    <w:rsid w:val="4CD54770"/>
    <w:rsid w:val="4D411BF1"/>
    <w:rsid w:val="4ED07A5B"/>
    <w:rsid w:val="4F7E71A3"/>
    <w:rsid w:val="502C022B"/>
    <w:rsid w:val="53363629"/>
    <w:rsid w:val="5446594F"/>
    <w:rsid w:val="58D03232"/>
    <w:rsid w:val="5AB14005"/>
    <w:rsid w:val="5EAD14FC"/>
    <w:rsid w:val="611319A3"/>
    <w:rsid w:val="63F06720"/>
    <w:rsid w:val="64AD3EBF"/>
    <w:rsid w:val="657E0EC7"/>
    <w:rsid w:val="6CCF5389"/>
    <w:rsid w:val="715D421F"/>
    <w:rsid w:val="74820346"/>
    <w:rsid w:val="75101993"/>
    <w:rsid w:val="75183CFD"/>
    <w:rsid w:val="76AF12BC"/>
    <w:rsid w:val="77811C09"/>
    <w:rsid w:val="79E81EBB"/>
    <w:rsid w:val="7BAF3B51"/>
    <w:rsid w:val="7C4E5A2F"/>
    <w:rsid w:val="7E11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ind w:firstLine="0" w:firstLineChars="0"/>
      <w:jc w:val="center"/>
      <w:outlineLvl w:val="0"/>
    </w:pPr>
    <w:rPr>
      <w:rFonts w:hint="eastAsia" w:ascii="Times New Roman" w:hAnsi="Times New Roman" w:eastAsia="方正小标宋简体" w:cs="Times New Roman"/>
      <w:kern w:val="44"/>
      <w:sz w:val="44"/>
    </w:rPr>
  </w:style>
  <w:style w:type="paragraph" w:styleId="3">
    <w:name w:val="heading 2"/>
    <w:basedOn w:val="1"/>
    <w:next w:val="1"/>
    <w:link w:val="12"/>
    <w:autoRedefine/>
    <w:semiHidden/>
    <w:unhideWhenUsed/>
    <w:qFormat/>
    <w:uiPriority w:val="0"/>
    <w:pPr>
      <w:keepNext/>
      <w:keepLines/>
      <w:spacing w:line="560" w:lineRule="exact"/>
      <w:ind w:firstLine="880" w:firstLineChars="200"/>
      <w:outlineLvl w:val="1"/>
    </w:pPr>
    <w:rPr>
      <w:rFonts w:eastAsia="黑体" w:asciiTheme="majorAscii" w:hAnsiTheme="majorAscii" w:cstheme="majorBidi"/>
      <w:b/>
      <w:bCs/>
      <w:szCs w:val="32"/>
    </w:rPr>
  </w:style>
  <w:style w:type="paragraph" w:styleId="4">
    <w:name w:val="heading 3"/>
    <w:basedOn w:val="1"/>
    <w:next w:val="1"/>
    <w:link w:val="14"/>
    <w:autoRedefine/>
    <w:semiHidden/>
    <w:unhideWhenUsed/>
    <w:qFormat/>
    <w:uiPriority w:val="0"/>
    <w:pPr>
      <w:keepNext/>
      <w:keepLines/>
      <w:tabs>
        <w:tab w:val="left" w:pos="720"/>
      </w:tabs>
      <w:adjustRightInd w:val="0"/>
      <w:spacing w:line="480" w:lineRule="exact"/>
      <w:ind w:firstLine="640" w:firstLineChars="200"/>
      <w:jc w:val="both"/>
      <w:outlineLvl w:val="2"/>
    </w:pPr>
    <w:rPr>
      <w:rFonts w:eastAsia="黑体" w:asciiTheme="minorAscii" w:hAnsiTheme="minorAscii"/>
      <w:bCs/>
      <w:sz w:val="32"/>
      <w:szCs w:val="32"/>
    </w:rPr>
  </w:style>
  <w:style w:type="paragraph" w:styleId="5">
    <w:name w:val="heading 4"/>
    <w:basedOn w:val="1"/>
    <w:next w:val="1"/>
    <w:autoRedefine/>
    <w:semiHidden/>
    <w:unhideWhenUsed/>
    <w:qFormat/>
    <w:uiPriority w:val="0"/>
    <w:pPr>
      <w:keepNext/>
      <w:keepLines/>
      <w:numPr>
        <w:ilvl w:val="0"/>
        <w:numId w:val="1"/>
      </w:numPr>
      <w:wordWrap w:val="0"/>
      <w:spacing w:beforeLines="0" w:beforeAutospacing="0" w:afterLines="0" w:afterAutospacing="0" w:line="240" w:lineRule="auto"/>
      <w:ind w:firstLine="0" w:firstLineChars="0"/>
      <w:jc w:val="center"/>
      <w:outlineLvl w:val="3"/>
    </w:pPr>
    <w:rPr>
      <w:rFonts w:ascii="Arial" w:hAnsi="Arial"/>
      <w:b/>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1"/>
    <w:basedOn w:val="1"/>
    <w:qFormat/>
    <w:uiPriority w:val="0"/>
    <w:pPr>
      <w:wordWrap w:val="0"/>
      <w:topLinePunct/>
      <w:spacing w:line="240" w:lineRule="auto"/>
      <w:ind w:firstLine="883" w:firstLineChars="200"/>
    </w:pPr>
    <w:rPr>
      <w:rFonts w:eastAsia="仿宋_GB2312"/>
      <w:sz w:val="24"/>
    </w:rPr>
  </w:style>
  <w:style w:type="paragraph" w:customStyle="1" w:styleId="11">
    <w:name w:val="正文文字 6"/>
    <w:next w:val="1"/>
    <w:qFormat/>
    <w:uiPriority w:val="0"/>
    <w:pPr>
      <w:widowControl w:val="0"/>
      <w:ind w:left="240"/>
      <w:jc w:val="both"/>
    </w:pPr>
    <w:rPr>
      <w:rFonts w:ascii="宋体" w:hAnsi="宋体" w:eastAsia="宋体" w:cs="Times New Roman"/>
      <w:bCs/>
      <w:sz w:val="24"/>
      <w:szCs w:val="32"/>
      <w:lang w:val="en-US" w:eastAsia="zh-CN" w:bidi="ar-SA"/>
    </w:rPr>
  </w:style>
  <w:style w:type="character" w:customStyle="1" w:styleId="12">
    <w:name w:val="标题 2 字符"/>
    <w:basedOn w:val="9"/>
    <w:link w:val="3"/>
    <w:qFormat/>
    <w:uiPriority w:val="9"/>
    <w:rPr>
      <w:rFonts w:eastAsia="黑体" w:asciiTheme="majorAscii" w:hAnsiTheme="majorAscii" w:cstheme="majorBidi"/>
      <w:b/>
      <w:bCs/>
      <w:sz w:val="32"/>
      <w:szCs w:val="32"/>
    </w:rPr>
  </w:style>
  <w:style w:type="paragraph" w:customStyle="1" w:styleId="13">
    <w:name w:val="论文正文"/>
    <w:basedOn w:val="1"/>
    <w:qFormat/>
    <w:uiPriority w:val="0"/>
    <w:pPr>
      <w:ind w:firstLine="722"/>
    </w:pPr>
    <w:rPr>
      <w:rFonts w:hint="eastAsia" w:ascii="宋体" w:hAnsi="宋体" w:eastAsia="宋体" w:cs="Times New Roman"/>
      <w:color w:val="000000"/>
      <w:kern w:val="0"/>
      <w:sz w:val="28"/>
      <w:szCs w:val="28"/>
    </w:rPr>
  </w:style>
  <w:style w:type="character" w:customStyle="1" w:styleId="14">
    <w:name w:val="标题 3 Char"/>
    <w:link w:val="4"/>
    <w:qFormat/>
    <w:uiPriority w:val="0"/>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178</Characters>
  <Lines>0</Lines>
  <Paragraphs>0</Paragraphs>
  <TotalTime>1</TotalTime>
  <ScaleCrop>false</ScaleCrop>
  <LinksUpToDate>false</LinksUpToDate>
  <CharactersWithSpaces>178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2025-06-03T08:31:00Z</dcterms:created>
  <dc:creator>二是不三不四的范</dc:creator>
  <cp:lastModifiedBy>二是不三不四的范</cp:lastModifiedBy>
  <dcterms:modified xsi:type="dcterms:W3CDTF">2025-06-03T09:08:13Z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16643B0558994E6CA17AF68567C0E192_11</vt:lpwstr>
  </property>
  <property fmtid="{D5CDD505-2E9C-101B-9397-08002B2CF9AE}" pid="4" name="KSOTemplateDocerSaveRecord">
    <vt:lpwstr>eyJoZGlkIjoiYzU2YzVjNzViNzcwMTUxNTJjYWJjMDA4OGY5MDFjYWEiLCJ1c2VySWQiOiIxMDQyMDEyMjM0In0=</vt:lpwstr>
  </property>
</Properties>
</file>